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F30EB1" w14:paraId="00E641C0" w14:textId="77777777">
        <w:trPr>
          <w:trHeight w:hRule="exact" w:val="225"/>
        </w:trPr>
        <w:tc>
          <w:tcPr>
            <w:tcW w:w="120" w:type="dxa"/>
          </w:tcPr>
          <w:p w14:paraId="4E1D0EC1" w14:textId="77777777" w:rsidR="00F30EB1" w:rsidRDefault="00F30EB1"/>
        </w:tc>
        <w:tc>
          <w:tcPr>
            <w:tcW w:w="9120" w:type="dxa"/>
          </w:tcPr>
          <w:p w14:paraId="4BCBDC54" w14:textId="77777777" w:rsidR="00F30EB1" w:rsidRDefault="00F30EB1"/>
        </w:tc>
        <w:tc>
          <w:tcPr>
            <w:tcW w:w="195" w:type="dxa"/>
          </w:tcPr>
          <w:p w14:paraId="66D050AA" w14:textId="77777777" w:rsidR="00F30EB1" w:rsidRDefault="00F30EB1"/>
        </w:tc>
        <w:tc>
          <w:tcPr>
            <w:tcW w:w="180" w:type="dxa"/>
          </w:tcPr>
          <w:p w14:paraId="60B374E7" w14:textId="77777777" w:rsidR="00F30EB1" w:rsidRDefault="00F30EB1"/>
        </w:tc>
        <w:tc>
          <w:tcPr>
            <w:tcW w:w="3900" w:type="dxa"/>
          </w:tcPr>
          <w:p w14:paraId="5F98B861" w14:textId="77777777" w:rsidR="00F30EB1" w:rsidRDefault="00F30EB1"/>
        </w:tc>
      </w:tr>
      <w:tr w:rsidR="00F30EB1" w14:paraId="0A989B73" w14:textId="77777777">
        <w:trPr>
          <w:trHeight w:hRule="exact" w:val="1110"/>
        </w:trPr>
        <w:tc>
          <w:tcPr>
            <w:tcW w:w="120" w:type="dxa"/>
          </w:tcPr>
          <w:p w14:paraId="1C75146E" w14:textId="77777777" w:rsidR="00F30EB1" w:rsidRDefault="00F30EB1"/>
        </w:tc>
        <w:tc>
          <w:tcPr>
            <w:tcW w:w="9120" w:type="dxa"/>
            <w:tcBorders>
              <w:left w:val="single" w:sz="32" w:space="0" w:color="000000"/>
            </w:tcBorders>
          </w:tcPr>
          <w:p w14:paraId="529D83D9" w14:textId="77777777" w:rsidR="00F30EB1" w:rsidRDefault="00470114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Sibford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Gower Endowed Primary School</w:t>
            </w:r>
          </w:p>
          <w:p w14:paraId="7FD7F089" w14:textId="77777777" w:rsidR="00F30EB1" w:rsidRDefault="00470114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1A33B20E" w14:textId="77777777" w:rsidR="00F30EB1" w:rsidRDefault="00F30EB1"/>
        </w:tc>
        <w:tc>
          <w:tcPr>
            <w:tcW w:w="180" w:type="dxa"/>
          </w:tcPr>
          <w:p w14:paraId="4C428758" w14:textId="77777777" w:rsidR="00F30EB1" w:rsidRDefault="00F30EB1"/>
        </w:tc>
        <w:tc>
          <w:tcPr>
            <w:tcW w:w="3900" w:type="dxa"/>
          </w:tcPr>
          <w:p w14:paraId="2F4F2704" w14:textId="77777777" w:rsidR="00F30EB1" w:rsidRDefault="00F30EB1"/>
        </w:tc>
      </w:tr>
      <w:tr w:rsidR="00F30EB1" w14:paraId="7139E7B3" w14:textId="77777777">
        <w:trPr>
          <w:trHeight w:hRule="exact" w:val="75"/>
        </w:trPr>
        <w:tc>
          <w:tcPr>
            <w:tcW w:w="120" w:type="dxa"/>
          </w:tcPr>
          <w:p w14:paraId="1B9039D6" w14:textId="77777777" w:rsidR="00F30EB1" w:rsidRDefault="00F30EB1"/>
        </w:tc>
        <w:tc>
          <w:tcPr>
            <w:tcW w:w="9120" w:type="dxa"/>
          </w:tcPr>
          <w:p w14:paraId="07077CEB" w14:textId="77777777" w:rsidR="00F30EB1" w:rsidRDefault="00F30EB1"/>
        </w:tc>
        <w:tc>
          <w:tcPr>
            <w:tcW w:w="195" w:type="dxa"/>
          </w:tcPr>
          <w:p w14:paraId="4550035C" w14:textId="77777777" w:rsidR="00F30EB1" w:rsidRDefault="00F30EB1"/>
        </w:tc>
        <w:tc>
          <w:tcPr>
            <w:tcW w:w="180" w:type="dxa"/>
          </w:tcPr>
          <w:p w14:paraId="299DBEE8" w14:textId="77777777" w:rsidR="00F30EB1" w:rsidRDefault="00F30EB1"/>
        </w:tc>
        <w:tc>
          <w:tcPr>
            <w:tcW w:w="3900" w:type="dxa"/>
          </w:tcPr>
          <w:p w14:paraId="23B1A5FF" w14:textId="77777777" w:rsidR="00F30EB1" w:rsidRDefault="00F30EB1"/>
        </w:tc>
      </w:tr>
      <w:tr w:rsidR="00470114" w14:paraId="268D38B5" w14:textId="77777777" w:rsidTr="00470114">
        <w:trPr>
          <w:trHeight w:hRule="exact" w:val="1560"/>
        </w:trPr>
        <w:tc>
          <w:tcPr>
            <w:tcW w:w="120" w:type="dxa"/>
          </w:tcPr>
          <w:p w14:paraId="557AA37B" w14:textId="77777777" w:rsidR="00F30EB1" w:rsidRDefault="00F30EB1"/>
        </w:tc>
        <w:tc>
          <w:tcPr>
            <w:tcW w:w="9495" w:type="dxa"/>
            <w:gridSpan w:val="3"/>
          </w:tcPr>
          <w:p w14:paraId="37F30626" w14:textId="6130D9AB" w:rsidR="00F30EB1" w:rsidRDefault="00470114">
            <w:r>
              <w:rPr>
                <w:rFonts w:ascii="Arial" w:eastAsia="Arial" w:hAnsi="Arial" w:cs="Arial"/>
                <w:color w:val="000000"/>
              </w:rPr>
              <w:t>This report contains the Declarations of Interest for: 2022-23</w:t>
            </w:r>
          </w:p>
          <w:p w14:paraId="013FA38B" w14:textId="75398A67" w:rsidR="00F30EB1" w:rsidRDefault="00F30EB1"/>
        </w:tc>
        <w:tc>
          <w:tcPr>
            <w:tcW w:w="3900" w:type="dxa"/>
          </w:tcPr>
          <w:p w14:paraId="17836382" w14:textId="77777777" w:rsidR="00F30EB1" w:rsidRDefault="00F30EB1"/>
        </w:tc>
      </w:tr>
      <w:tr w:rsidR="00F30EB1" w14:paraId="2C240DB6" w14:textId="77777777">
        <w:trPr>
          <w:trHeight w:hRule="exact" w:val="180"/>
        </w:trPr>
        <w:tc>
          <w:tcPr>
            <w:tcW w:w="120" w:type="dxa"/>
          </w:tcPr>
          <w:p w14:paraId="12C54742" w14:textId="77777777" w:rsidR="00F30EB1" w:rsidRDefault="00F30EB1"/>
        </w:tc>
        <w:tc>
          <w:tcPr>
            <w:tcW w:w="9120" w:type="dxa"/>
          </w:tcPr>
          <w:p w14:paraId="354B57BD" w14:textId="77777777" w:rsidR="00F30EB1" w:rsidRDefault="00F30EB1"/>
        </w:tc>
        <w:tc>
          <w:tcPr>
            <w:tcW w:w="195" w:type="dxa"/>
          </w:tcPr>
          <w:p w14:paraId="2671C04F" w14:textId="77777777" w:rsidR="00F30EB1" w:rsidRDefault="00F30EB1"/>
        </w:tc>
        <w:tc>
          <w:tcPr>
            <w:tcW w:w="180" w:type="dxa"/>
          </w:tcPr>
          <w:p w14:paraId="74EB5796" w14:textId="77777777" w:rsidR="00F30EB1" w:rsidRDefault="00F30EB1"/>
        </w:tc>
        <w:tc>
          <w:tcPr>
            <w:tcW w:w="3900" w:type="dxa"/>
          </w:tcPr>
          <w:p w14:paraId="038BFAE0" w14:textId="77777777" w:rsidR="00F30EB1" w:rsidRDefault="00F30EB1"/>
        </w:tc>
      </w:tr>
      <w:tr w:rsidR="00470114" w14:paraId="409520E5" w14:textId="77777777" w:rsidTr="00470114">
        <w:trPr>
          <w:trHeight w:hRule="exact" w:val="510"/>
        </w:trPr>
        <w:tc>
          <w:tcPr>
            <w:tcW w:w="120" w:type="dxa"/>
          </w:tcPr>
          <w:p w14:paraId="7E2ECAA4" w14:textId="77777777" w:rsidR="00F30EB1" w:rsidRDefault="00F30EB1"/>
        </w:tc>
        <w:tc>
          <w:tcPr>
            <w:tcW w:w="9315" w:type="dxa"/>
            <w:gridSpan w:val="2"/>
          </w:tcPr>
          <w:p w14:paraId="6420F960" w14:textId="77777777" w:rsidR="00F30EB1" w:rsidRDefault="00470114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3E98E987" w14:textId="77777777" w:rsidR="00F30EB1" w:rsidRDefault="00F30EB1"/>
        </w:tc>
        <w:tc>
          <w:tcPr>
            <w:tcW w:w="3900" w:type="dxa"/>
          </w:tcPr>
          <w:p w14:paraId="0B43BC22" w14:textId="77777777" w:rsidR="00F30EB1" w:rsidRDefault="00F30EB1"/>
        </w:tc>
      </w:tr>
      <w:tr w:rsidR="00F30EB1" w14:paraId="1BB16EA4" w14:textId="77777777">
        <w:trPr>
          <w:trHeight w:hRule="exact" w:val="225"/>
        </w:trPr>
        <w:tc>
          <w:tcPr>
            <w:tcW w:w="120" w:type="dxa"/>
          </w:tcPr>
          <w:p w14:paraId="341BC20A" w14:textId="77777777" w:rsidR="00F30EB1" w:rsidRDefault="00F30EB1"/>
        </w:tc>
        <w:tc>
          <w:tcPr>
            <w:tcW w:w="9120" w:type="dxa"/>
          </w:tcPr>
          <w:p w14:paraId="27EFD319" w14:textId="77777777" w:rsidR="00F30EB1" w:rsidRDefault="00F30EB1"/>
        </w:tc>
        <w:tc>
          <w:tcPr>
            <w:tcW w:w="195" w:type="dxa"/>
          </w:tcPr>
          <w:p w14:paraId="36823B47" w14:textId="77777777" w:rsidR="00F30EB1" w:rsidRDefault="00F30EB1"/>
        </w:tc>
        <w:tc>
          <w:tcPr>
            <w:tcW w:w="180" w:type="dxa"/>
          </w:tcPr>
          <w:p w14:paraId="3D28DA6D" w14:textId="77777777" w:rsidR="00F30EB1" w:rsidRDefault="00F30EB1"/>
        </w:tc>
        <w:tc>
          <w:tcPr>
            <w:tcW w:w="3900" w:type="dxa"/>
          </w:tcPr>
          <w:p w14:paraId="635053F3" w14:textId="77777777" w:rsidR="00F30EB1" w:rsidRDefault="00F30EB1"/>
        </w:tc>
      </w:tr>
      <w:tr w:rsidR="00470114" w14:paraId="007DE332" w14:textId="77777777" w:rsidTr="00470114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F30EB1" w14:paraId="599D5A3F" w14:textId="77777777" w:rsidTr="00470114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0EE497F" w14:textId="77777777" w:rsidR="00F30EB1" w:rsidRDefault="0047011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0863E4A" w14:textId="77777777" w:rsidR="00F30EB1" w:rsidRDefault="0047011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9107CB8" w14:textId="77777777" w:rsidR="00F30EB1" w:rsidRDefault="0047011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88D6A00" w14:textId="77777777" w:rsidR="00F30EB1" w:rsidRDefault="0047011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04283C99" w14:textId="77777777" w:rsidR="00F30EB1" w:rsidRDefault="0047011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6A96EB6" w14:textId="77777777" w:rsidR="00F30EB1" w:rsidRDefault="0047011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D08E746" w14:textId="77777777" w:rsidR="00F30EB1" w:rsidRDefault="0047011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F30EB1" w14:paraId="642EE1DA" w14:textId="77777777" w:rsidTr="006D64FC">
              <w:trPr>
                <w:trHeight w:hRule="exact" w:val="754"/>
              </w:trPr>
              <w:tc>
                <w:tcPr>
                  <w:tcW w:w="2220" w:type="dxa"/>
                  <w:tcBorders>
                    <w:top w:val="single" w:sz="10" w:space="0" w:color="000000"/>
                  </w:tcBorders>
                </w:tcPr>
                <w:p w14:paraId="049BF96F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Rachel Blake</w:t>
                  </w:r>
                </w:p>
                <w:p w14:paraId="6EBCC2EE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5A8F19B9" w14:textId="77777777" w:rsidR="00F30EB1" w:rsidRDefault="00F30EB1"/>
                <w:p w14:paraId="3EDAB263" w14:textId="77777777" w:rsidR="00F30EB1" w:rsidRDefault="00F30EB1"/>
              </w:tc>
              <w:tc>
                <w:tcPr>
                  <w:tcW w:w="1830" w:type="dxa"/>
                </w:tcPr>
                <w:p w14:paraId="66FA542F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C7C6F35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3CC31FD1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4A86D6B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C7A6933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F22C6BC" w14:textId="77777777" w:rsidR="00F30EB1" w:rsidRDefault="00F30EB1"/>
              </w:tc>
            </w:tr>
            <w:tr w:rsidR="00F30EB1" w14:paraId="19216D81" w14:textId="77777777" w:rsidTr="006D64FC">
              <w:trPr>
                <w:trHeight w:hRule="exact" w:val="708"/>
              </w:trPr>
              <w:tc>
                <w:tcPr>
                  <w:tcW w:w="2220" w:type="dxa"/>
                  <w:tcBorders>
                    <w:top w:val="single" w:sz="10" w:space="0" w:color="000000"/>
                  </w:tcBorders>
                </w:tcPr>
                <w:p w14:paraId="2A572DEC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Reverend Neil Bowler</w:t>
                  </w:r>
                </w:p>
                <w:p w14:paraId="6D897D9D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appointed</w:t>
                  </w:r>
                </w:p>
                <w:p w14:paraId="4EA4E9CB" w14:textId="77777777" w:rsidR="00F30EB1" w:rsidRDefault="00F30EB1"/>
                <w:p w14:paraId="27A9F108" w14:textId="77777777" w:rsidR="00F30EB1" w:rsidRDefault="00F30EB1"/>
              </w:tc>
              <w:tc>
                <w:tcPr>
                  <w:tcW w:w="1830" w:type="dxa"/>
                </w:tcPr>
                <w:p w14:paraId="3D90830B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12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C000D3E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908F1F7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737870B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8448391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77831F6" w14:textId="77777777" w:rsidR="00F30EB1" w:rsidRDefault="00F30EB1"/>
              </w:tc>
            </w:tr>
            <w:tr w:rsidR="00F30EB1" w14:paraId="5D544061" w14:textId="77777777" w:rsidTr="0047011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4419969" w14:textId="77777777" w:rsidR="00F30EB1" w:rsidRDefault="004701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Oli  Broom </w:t>
                  </w:r>
                </w:p>
                <w:p w14:paraId="73A73ADE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appointed</w:t>
                  </w:r>
                </w:p>
                <w:p w14:paraId="718A3BCD" w14:textId="77777777" w:rsidR="00F30EB1" w:rsidRDefault="00F30EB1"/>
                <w:p w14:paraId="5F2509B4" w14:textId="77777777" w:rsidR="00F30EB1" w:rsidRDefault="00F30EB1"/>
              </w:tc>
              <w:tc>
                <w:tcPr>
                  <w:tcW w:w="1830" w:type="dxa"/>
                  <w:vMerge w:val="restart"/>
                </w:tcPr>
                <w:p w14:paraId="2AF21D54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55BD850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F8642C3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CBC1A8A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75308F6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178B7D57" w14:textId="77777777" w:rsidR="00F30EB1" w:rsidRDefault="00F30EB1"/>
              </w:tc>
            </w:tr>
            <w:tr w:rsidR="00F30EB1" w14:paraId="4FC482BE" w14:textId="77777777" w:rsidTr="00470114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0436B7E9" w14:textId="77777777" w:rsidR="00F30EB1" w:rsidRDefault="00F30EB1"/>
              </w:tc>
              <w:tc>
                <w:tcPr>
                  <w:tcW w:w="1830" w:type="dxa"/>
                  <w:vMerge/>
                </w:tcPr>
                <w:p w14:paraId="423A23FC" w14:textId="77777777" w:rsidR="00F30EB1" w:rsidRDefault="00F30EB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B83592E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Edward Broom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901235D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Son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BB65E9C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Ted, my youngest son, is a pupil 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Sibford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Endowed Primary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E584682" w14:textId="77777777" w:rsidR="00F30EB1" w:rsidRDefault="004701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03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B95E023" w14:textId="77777777" w:rsidR="00F30EB1" w:rsidRDefault="00F30EB1">
                  <w:pPr>
                    <w:jc w:val="center"/>
                  </w:pPr>
                </w:p>
              </w:tc>
            </w:tr>
            <w:tr w:rsidR="00F30EB1" w14:paraId="479A2DE3" w14:textId="77777777" w:rsidTr="0047011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40D89FAB" w14:textId="77777777" w:rsidR="00F30EB1" w:rsidRDefault="00F30EB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1724B7F" w14:textId="77777777" w:rsidR="00F30EB1" w:rsidRDefault="00F30EB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8C721F4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Reggie Broom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A6E46CF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Son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39F63BD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Reggie, my eldest son, is a pupil 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Sibford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Endowed Primary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4C24345" w14:textId="77777777" w:rsidR="00F30EB1" w:rsidRDefault="004701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03 Sep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B9B8069" w14:textId="77777777" w:rsidR="00F30EB1" w:rsidRDefault="00F30EB1">
                  <w:pPr>
                    <w:jc w:val="center"/>
                  </w:pPr>
                </w:p>
              </w:tc>
            </w:tr>
            <w:tr w:rsidR="00F30EB1" w14:paraId="39563A65" w14:textId="77777777" w:rsidTr="0047011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0DF2D1E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Simon  Chard </w:t>
                  </w:r>
                </w:p>
                <w:p w14:paraId="0CD28E99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appointed</w:t>
                  </w:r>
                </w:p>
                <w:p w14:paraId="04B54DFE" w14:textId="77777777" w:rsidR="00F30EB1" w:rsidRDefault="00F30EB1"/>
                <w:p w14:paraId="3A7DB00D" w14:textId="77777777" w:rsidR="00F30EB1" w:rsidRDefault="00F30EB1"/>
              </w:tc>
              <w:tc>
                <w:tcPr>
                  <w:tcW w:w="1830" w:type="dxa"/>
                  <w:vMerge w:val="restart"/>
                </w:tcPr>
                <w:p w14:paraId="02D7A959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19 Jan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26886332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95240EB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3915A5A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3A440683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EBAA4EE" w14:textId="77777777" w:rsidR="00F30EB1" w:rsidRDefault="00F30EB1"/>
              </w:tc>
            </w:tr>
            <w:tr w:rsidR="00F30EB1" w14:paraId="349272F0" w14:textId="77777777" w:rsidTr="00470114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C0AF8CD" w14:textId="77777777" w:rsidR="00F30EB1" w:rsidRDefault="00F30EB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BF7AE96" w14:textId="77777777" w:rsidR="00F30EB1" w:rsidRDefault="00F30EB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7F1695D" w14:textId="77777777" w:rsidR="00F30EB1" w:rsidRDefault="00F30EB1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63E974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FEAB8" w14:textId="22472919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My wife</w:t>
                  </w:r>
                  <w:r w:rsidR="006D64FC"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Selina Chard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is an employee of the Warriner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6DC7E0A" w14:textId="77777777" w:rsidR="00F30EB1" w:rsidRDefault="00F30EB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3DC46BD" w14:textId="77777777" w:rsidR="00F30EB1" w:rsidRDefault="00F30EB1">
                  <w:pPr>
                    <w:jc w:val="center"/>
                  </w:pPr>
                </w:p>
              </w:tc>
            </w:tr>
            <w:tr w:rsidR="00F30EB1" w14:paraId="1542191D" w14:textId="77777777" w:rsidTr="00470114">
              <w:trPr>
                <w:trHeight w:hRule="exact" w:val="540"/>
              </w:trPr>
              <w:tc>
                <w:tcPr>
                  <w:tcW w:w="2220" w:type="dxa"/>
                  <w:tcBorders>
                    <w:top w:val="single" w:sz="10" w:space="0" w:color="000000"/>
                  </w:tcBorders>
                </w:tcPr>
                <w:p w14:paraId="71503674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 Sue Cook</w:t>
                  </w:r>
                </w:p>
                <w:p w14:paraId="2D45F51B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appointed</w:t>
                  </w:r>
                </w:p>
                <w:p w14:paraId="6FD8D51D" w14:textId="77777777" w:rsidR="00F30EB1" w:rsidRDefault="00F30EB1"/>
                <w:p w14:paraId="6C749E3D" w14:textId="77777777" w:rsidR="00F30EB1" w:rsidRDefault="00F30EB1"/>
              </w:tc>
              <w:tc>
                <w:tcPr>
                  <w:tcW w:w="1830" w:type="dxa"/>
                </w:tcPr>
                <w:p w14:paraId="50E768CB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7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8AC1D78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DF369BF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E2CA677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1FB1A83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9351A63" w14:textId="77777777" w:rsidR="00F30EB1" w:rsidRDefault="00F30EB1"/>
              </w:tc>
            </w:tr>
            <w:tr w:rsidR="00F30EB1" w14:paraId="08EC4E65" w14:textId="77777777" w:rsidTr="0047011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6E0365B" w14:textId="77777777" w:rsidR="00F30EB1" w:rsidRDefault="004701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Alex Greenhalgh</w:t>
                  </w:r>
                </w:p>
                <w:p w14:paraId="22920A6A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appointed</w:t>
                  </w:r>
                </w:p>
                <w:p w14:paraId="57A657AD" w14:textId="77777777" w:rsidR="00F30EB1" w:rsidRDefault="00F30EB1"/>
                <w:p w14:paraId="237E7984" w14:textId="77777777" w:rsidR="00F30EB1" w:rsidRDefault="00F30EB1"/>
              </w:tc>
              <w:tc>
                <w:tcPr>
                  <w:tcW w:w="1830" w:type="dxa"/>
                  <w:vMerge w:val="restart"/>
                </w:tcPr>
                <w:p w14:paraId="4608857C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29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FF5B94B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0D24485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9B66BA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DC0C132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6C0438D" w14:textId="77777777" w:rsidR="00F30EB1" w:rsidRDefault="00F30EB1"/>
              </w:tc>
            </w:tr>
            <w:tr w:rsidR="00F30EB1" w14:paraId="3DAFE465" w14:textId="77777777" w:rsidTr="0047011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C8827D2" w14:textId="77777777" w:rsidR="00F30EB1" w:rsidRDefault="00F30EB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E6C86CB" w14:textId="77777777" w:rsidR="00F30EB1" w:rsidRDefault="00F30EB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47BFBFA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Warriner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37E84AF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7B4DF67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will start working as Assistant headteacher at the Warriner School from Sept 2019.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0EB443D" w14:textId="77777777" w:rsidR="00F30EB1" w:rsidRDefault="0047011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CA5BF7D" w14:textId="77777777" w:rsidR="00F30EB1" w:rsidRDefault="00F30EB1">
                  <w:pPr>
                    <w:jc w:val="center"/>
                  </w:pPr>
                </w:p>
              </w:tc>
            </w:tr>
            <w:tr w:rsidR="00F30EB1" w14:paraId="59A428E6" w14:textId="77777777" w:rsidTr="00470114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9675FBE" w14:textId="77777777" w:rsidR="00F30EB1" w:rsidRDefault="0047011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Jane O'Sullivan</w:t>
                  </w:r>
                </w:p>
                <w:p w14:paraId="7DD0C7EC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</w:p>
                <w:p w14:paraId="4D92A903" w14:textId="77777777" w:rsidR="00F30EB1" w:rsidRDefault="00F30EB1"/>
                <w:p w14:paraId="0E6AB0BC" w14:textId="77777777" w:rsidR="00F30EB1" w:rsidRDefault="00F30EB1"/>
              </w:tc>
              <w:tc>
                <w:tcPr>
                  <w:tcW w:w="1830" w:type="dxa"/>
                  <w:vMerge w:val="restart"/>
                </w:tcPr>
                <w:p w14:paraId="2E0ACB34" w14:textId="77777777" w:rsidR="00F30EB1" w:rsidRDefault="00470114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28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F22587D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3A9A202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DB8DE19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82D47D6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C29C62B" w14:textId="77777777" w:rsidR="00F30EB1" w:rsidRDefault="00F30EB1"/>
              </w:tc>
            </w:tr>
            <w:tr w:rsidR="00F30EB1" w14:paraId="2494FDB5" w14:textId="77777777" w:rsidTr="0047011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9C1F220" w14:textId="77777777" w:rsidR="00F30EB1" w:rsidRDefault="00F30EB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70725EAF" w14:textId="77777777" w:rsidR="00F30EB1" w:rsidRDefault="00F30EB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EA74E17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36BC590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886ECDE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B39EC65" w14:textId="77777777" w:rsidR="00F30EB1" w:rsidRDefault="00F30EB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82EC053" w14:textId="77777777" w:rsidR="00F30EB1" w:rsidRDefault="00F30EB1">
                  <w:pPr>
                    <w:jc w:val="center"/>
                  </w:pPr>
                </w:p>
              </w:tc>
            </w:tr>
            <w:tr w:rsidR="00F30EB1" w14:paraId="349A866C" w14:textId="77777777" w:rsidTr="00470114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02D5BC29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Philip Tattersall-King</w:t>
                  </w:r>
                </w:p>
                <w:p w14:paraId="5CA0153C" w14:textId="77777777" w:rsidR="00F30EB1" w:rsidRDefault="00470114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045B7C50" w14:textId="77777777" w:rsidR="00F30EB1" w:rsidRDefault="00F30EB1"/>
                <w:p w14:paraId="44BCC78E" w14:textId="77777777" w:rsidR="00F30EB1" w:rsidRDefault="00F30EB1"/>
              </w:tc>
              <w:tc>
                <w:tcPr>
                  <w:tcW w:w="1830" w:type="dxa"/>
                  <w:vMerge w:val="restart"/>
                </w:tcPr>
                <w:p w14:paraId="194058CC" w14:textId="3C08EDAD" w:rsidR="00F30EB1" w:rsidRDefault="003533D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9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549B4527" w14:textId="77777777" w:rsidR="00F30EB1" w:rsidRDefault="00F30EB1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3B8C81A" w14:textId="77777777" w:rsidR="00F30EB1" w:rsidRDefault="00F30EB1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2E16C9B" w14:textId="77777777" w:rsidR="00F30EB1" w:rsidRDefault="00F30EB1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D104402" w14:textId="77777777" w:rsidR="00F30EB1" w:rsidRDefault="00F30EB1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40DE86D" w14:textId="77777777" w:rsidR="00F30EB1" w:rsidRDefault="00F30EB1"/>
              </w:tc>
            </w:tr>
            <w:tr w:rsidR="00F30EB1" w14:paraId="7679E96D" w14:textId="77777777" w:rsidTr="00470114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723BB7F" w14:textId="77777777" w:rsidR="00F30EB1" w:rsidRDefault="00F30EB1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0DCBDF2" w14:textId="77777777" w:rsidR="00F30EB1" w:rsidRDefault="00F30EB1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F6FB957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C2622F0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E170CFB" w14:textId="77777777" w:rsidR="00F30EB1" w:rsidRDefault="00470114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559D113" w14:textId="77777777" w:rsidR="00F30EB1" w:rsidRDefault="00F30EB1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1B6A237" w14:textId="77777777" w:rsidR="00F30EB1" w:rsidRDefault="00F30EB1">
                  <w:pPr>
                    <w:jc w:val="center"/>
                  </w:pPr>
                </w:p>
              </w:tc>
            </w:tr>
          </w:tbl>
          <w:p w14:paraId="3DFCE572" w14:textId="77777777" w:rsidR="00F30EB1" w:rsidRDefault="00F30EB1"/>
        </w:tc>
      </w:tr>
      <w:tr w:rsidR="00F30EB1" w14:paraId="6775F412" w14:textId="77777777">
        <w:trPr>
          <w:trHeight w:hRule="exact" w:val="541"/>
        </w:trPr>
        <w:tc>
          <w:tcPr>
            <w:tcW w:w="120" w:type="dxa"/>
          </w:tcPr>
          <w:p w14:paraId="7881B00E" w14:textId="77777777" w:rsidR="00F30EB1" w:rsidRDefault="00F30EB1"/>
        </w:tc>
        <w:tc>
          <w:tcPr>
            <w:tcW w:w="9120" w:type="dxa"/>
          </w:tcPr>
          <w:p w14:paraId="224C0073" w14:textId="77777777" w:rsidR="00F30EB1" w:rsidRDefault="00F30EB1"/>
        </w:tc>
        <w:tc>
          <w:tcPr>
            <w:tcW w:w="195" w:type="dxa"/>
          </w:tcPr>
          <w:p w14:paraId="58BA086E" w14:textId="77777777" w:rsidR="00F30EB1" w:rsidRDefault="00F30EB1"/>
        </w:tc>
        <w:tc>
          <w:tcPr>
            <w:tcW w:w="180" w:type="dxa"/>
          </w:tcPr>
          <w:p w14:paraId="73E236D4" w14:textId="77777777" w:rsidR="00F30EB1" w:rsidRDefault="00F30EB1"/>
        </w:tc>
        <w:tc>
          <w:tcPr>
            <w:tcW w:w="3900" w:type="dxa"/>
          </w:tcPr>
          <w:p w14:paraId="485E5F2C" w14:textId="77777777" w:rsidR="00F30EB1" w:rsidRDefault="00F30EB1"/>
        </w:tc>
      </w:tr>
    </w:tbl>
    <w:p w14:paraId="3321559E" w14:textId="77777777" w:rsidR="00F30EB1" w:rsidRDefault="00F30EB1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F30EB1" w14:paraId="6BC5F347" w14:textId="77777777">
        <w:trPr>
          <w:trHeight w:hRule="exact" w:val="645"/>
        </w:trPr>
        <w:tc>
          <w:tcPr>
            <w:tcW w:w="120" w:type="dxa"/>
          </w:tcPr>
          <w:p w14:paraId="20DE6AA3" w14:textId="77777777" w:rsidR="00F30EB1" w:rsidRDefault="00F30EB1"/>
        </w:tc>
        <w:tc>
          <w:tcPr>
            <w:tcW w:w="9315" w:type="dxa"/>
          </w:tcPr>
          <w:p w14:paraId="0FADB9B2" w14:textId="77777777" w:rsidR="00F30EB1" w:rsidRDefault="00F30EB1"/>
        </w:tc>
        <w:tc>
          <w:tcPr>
            <w:tcW w:w="975" w:type="dxa"/>
          </w:tcPr>
          <w:p w14:paraId="16B9AA46" w14:textId="77777777" w:rsidR="00F30EB1" w:rsidRDefault="00F30EB1"/>
        </w:tc>
      </w:tr>
      <w:tr w:rsidR="00F30EB1" w14:paraId="02835F5A" w14:textId="77777777">
        <w:trPr>
          <w:trHeight w:hRule="exact" w:val="541"/>
        </w:trPr>
        <w:tc>
          <w:tcPr>
            <w:tcW w:w="120" w:type="dxa"/>
          </w:tcPr>
          <w:p w14:paraId="451C029C" w14:textId="77777777" w:rsidR="00F30EB1" w:rsidRDefault="00F30EB1"/>
        </w:tc>
        <w:tc>
          <w:tcPr>
            <w:tcW w:w="9315" w:type="dxa"/>
          </w:tcPr>
          <w:p w14:paraId="5E9CE91F" w14:textId="77777777" w:rsidR="00F30EB1" w:rsidRDefault="00F30EB1"/>
        </w:tc>
        <w:tc>
          <w:tcPr>
            <w:tcW w:w="975" w:type="dxa"/>
          </w:tcPr>
          <w:p w14:paraId="44A82AEB" w14:textId="77777777" w:rsidR="00F30EB1" w:rsidRDefault="00F30EB1"/>
        </w:tc>
      </w:tr>
    </w:tbl>
    <w:p w14:paraId="04EDBB58" w14:textId="77777777" w:rsidR="00F30EB1" w:rsidRDefault="00F30EB1"/>
    <w:sectPr w:rsidR="00F30EB1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B1"/>
    <w:rsid w:val="003533D6"/>
    <w:rsid w:val="00443AEB"/>
    <w:rsid w:val="00470114"/>
    <w:rsid w:val="006D64FC"/>
    <w:rsid w:val="00702425"/>
    <w:rsid w:val="00AA7CDD"/>
    <w:rsid w:val="00F3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E37F"/>
  <w15:docId w15:val="{A357E8BF-F0C7-46FF-A62F-497847E7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James</dc:creator>
  <cp:lastModifiedBy>Catherine Musgrove</cp:lastModifiedBy>
  <cp:revision>7</cp:revision>
  <dcterms:created xsi:type="dcterms:W3CDTF">2022-10-05T09:08:00Z</dcterms:created>
  <dcterms:modified xsi:type="dcterms:W3CDTF">2022-10-21T12:56:00Z</dcterms:modified>
</cp:coreProperties>
</file>